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9251" w14:textId="77777777" w:rsidR="0071285B" w:rsidRDefault="004366A8">
      <w:pPr>
        <w:spacing w:beforeLines="100" w:before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一</w:t>
      </w:r>
    </w:p>
    <w:p w14:paraId="485C1DE5" w14:textId="77777777" w:rsidR="0071285B" w:rsidRDefault="004366A8">
      <w:pPr>
        <w:spacing w:afterLines="100" w:after="312"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个人自述</w:t>
      </w:r>
    </w:p>
    <w:p w14:paraId="10F3A666" w14:textId="77777777" w:rsidR="0071285B" w:rsidRDefault="004366A8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考生姓名：</w:t>
      </w:r>
      <w:r>
        <w:rPr>
          <w:rFonts w:ascii="宋体" w:hAnsi="宋体" w:cs="宋体" w:hint="eastAsia"/>
          <w:sz w:val="24"/>
          <w:szCs w:val="24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报考专业：</w:t>
      </w:r>
      <w:r>
        <w:rPr>
          <w:rFonts w:ascii="宋体" w:hAnsi="宋体" w:cs="宋体" w:hint="eastAsia"/>
          <w:sz w:val="24"/>
          <w:szCs w:val="24"/>
        </w:rPr>
        <w:t xml:space="preserve">             </w:t>
      </w:r>
    </w:p>
    <w:p w14:paraId="6E43401D" w14:textId="77777777" w:rsidR="0071285B" w:rsidRDefault="004366A8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报考方向：</w:t>
      </w:r>
    </w:p>
    <w:p w14:paraId="24FF870E" w14:textId="77777777" w:rsidR="0071285B" w:rsidRDefault="004366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个人学习及研究经历</w:t>
      </w:r>
    </w:p>
    <w:p w14:paraId="79ECFAED" w14:textId="77777777" w:rsidR="0071285B" w:rsidRDefault="0071285B">
      <w:pPr>
        <w:pStyle w:val="a7"/>
        <w:ind w:left="420" w:firstLineChars="0" w:firstLine="0"/>
      </w:pPr>
    </w:p>
    <w:p w14:paraId="136343F2" w14:textId="77777777" w:rsidR="0071285B" w:rsidRDefault="0071285B">
      <w:pPr>
        <w:pStyle w:val="a7"/>
        <w:ind w:left="420" w:firstLineChars="0" w:firstLine="0"/>
      </w:pPr>
    </w:p>
    <w:p w14:paraId="6232597A" w14:textId="77777777" w:rsidR="0071285B" w:rsidRDefault="004366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工程实践经历</w:t>
      </w:r>
    </w:p>
    <w:p w14:paraId="409F90DC" w14:textId="77777777" w:rsidR="0071285B" w:rsidRDefault="0071285B">
      <w:pPr>
        <w:pStyle w:val="a7"/>
        <w:ind w:left="420" w:firstLineChars="0" w:firstLine="0"/>
      </w:pPr>
    </w:p>
    <w:p w14:paraId="44852535" w14:textId="77777777" w:rsidR="0071285B" w:rsidRDefault="0071285B">
      <w:pPr>
        <w:pStyle w:val="a7"/>
        <w:ind w:left="420" w:firstLineChars="0" w:firstLine="0"/>
      </w:pPr>
    </w:p>
    <w:p w14:paraId="42F14190" w14:textId="77777777" w:rsidR="0071285B" w:rsidRDefault="004366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报考动机</w:t>
      </w:r>
    </w:p>
    <w:p w14:paraId="3C6D0CF3" w14:textId="77777777" w:rsidR="0071285B" w:rsidRDefault="0071285B">
      <w:pPr>
        <w:pStyle w:val="a7"/>
        <w:ind w:left="420" w:firstLineChars="0" w:firstLine="0"/>
      </w:pPr>
    </w:p>
    <w:p w14:paraId="3E96A5BD" w14:textId="77777777" w:rsidR="0071285B" w:rsidRDefault="0071285B">
      <w:pPr>
        <w:pStyle w:val="a7"/>
        <w:ind w:left="420" w:firstLineChars="0" w:firstLine="0"/>
      </w:pPr>
    </w:p>
    <w:p w14:paraId="346106DF" w14:textId="77777777" w:rsidR="0071285B" w:rsidRDefault="004366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未来发展构想</w:t>
      </w:r>
    </w:p>
    <w:p w14:paraId="0951703B" w14:textId="77777777" w:rsidR="0071285B" w:rsidRDefault="0071285B">
      <w:pPr>
        <w:pStyle w:val="a7"/>
        <w:ind w:left="420" w:firstLineChars="0" w:firstLine="0"/>
      </w:pPr>
    </w:p>
    <w:p w14:paraId="144B4B66" w14:textId="77777777" w:rsidR="0071285B" w:rsidRDefault="0071285B">
      <w:pPr>
        <w:pStyle w:val="a7"/>
        <w:ind w:left="420" w:firstLineChars="0" w:firstLine="0"/>
      </w:pPr>
    </w:p>
    <w:p w14:paraId="279831DE" w14:textId="77777777" w:rsidR="0071285B" w:rsidRDefault="004366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</w:p>
    <w:p w14:paraId="14BDD2C4" w14:textId="77777777" w:rsidR="0071285B" w:rsidRDefault="0071285B"/>
    <w:p w14:paraId="514B56C2" w14:textId="77777777" w:rsidR="0071285B" w:rsidRDefault="0071285B"/>
    <w:p w14:paraId="524C3B19" w14:textId="77777777" w:rsidR="0071285B" w:rsidRDefault="0071285B"/>
    <w:p w14:paraId="51841A21" w14:textId="77777777" w:rsidR="0071285B" w:rsidRDefault="004366A8">
      <w:r>
        <w:rPr>
          <w:rFonts w:hint="eastAsia"/>
        </w:rPr>
        <w:t>注：要求字数不超过</w:t>
      </w:r>
      <w:r>
        <w:rPr>
          <w:rFonts w:hint="eastAsia"/>
        </w:rPr>
        <w:t>3000</w:t>
      </w:r>
      <w:r>
        <w:rPr>
          <w:rFonts w:hint="eastAsia"/>
        </w:rPr>
        <w:t>字。</w:t>
      </w:r>
    </w:p>
    <w:sectPr w:rsidR="0071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9757" w14:textId="77777777" w:rsidR="004366A8" w:rsidRDefault="004366A8">
      <w:pPr>
        <w:spacing w:line="240" w:lineRule="auto"/>
      </w:pPr>
      <w:r>
        <w:separator/>
      </w:r>
    </w:p>
  </w:endnote>
  <w:endnote w:type="continuationSeparator" w:id="0">
    <w:p w14:paraId="2A7C695A" w14:textId="77777777" w:rsidR="004366A8" w:rsidRDefault="00436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7955" w14:textId="77777777" w:rsidR="004366A8" w:rsidRDefault="004366A8">
      <w:r>
        <w:separator/>
      </w:r>
    </w:p>
  </w:footnote>
  <w:footnote w:type="continuationSeparator" w:id="0">
    <w:p w14:paraId="2DFACB9C" w14:textId="77777777" w:rsidR="004366A8" w:rsidRDefault="0043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F1D39"/>
    <w:multiLevelType w:val="multilevel"/>
    <w:tmpl w:val="5E1F1D39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yZDExYTk1NjkyMDljZTZhYzU3NTA4ZDgzOTBmNzQifQ=="/>
  </w:docVars>
  <w:rsids>
    <w:rsidRoot w:val="002B322A"/>
    <w:rsid w:val="000A1EEA"/>
    <w:rsid w:val="001D1DF3"/>
    <w:rsid w:val="002B322A"/>
    <w:rsid w:val="002B6B9D"/>
    <w:rsid w:val="0039389D"/>
    <w:rsid w:val="004366A8"/>
    <w:rsid w:val="004647A8"/>
    <w:rsid w:val="0071285B"/>
    <w:rsid w:val="0073443F"/>
    <w:rsid w:val="00744B64"/>
    <w:rsid w:val="00A3674E"/>
    <w:rsid w:val="00A438FE"/>
    <w:rsid w:val="00ED5460"/>
    <w:rsid w:val="69A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D363"/>
  <w15:docId w15:val="{9396F466-C2F2-47D1-9B22-1BA0D93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lou hl</cp:lastModifiedBy>
  <cp:revision>2</cp:revision>
  <dcterms:created xsi:type="dcterms:W3CDTF">2024-12-07T08:27:00Z</dcterms:created>
  <dcterms:modified xsi:type="dcterms:W3CDTF">2024-12-07T08:27:00Z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77D97BEA9CED45E594F59F6C6CAD765E</vt:lpwstr>
  </property>
</Properties>
</file>